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3B30" w14:textId="77777777" w:rsidR="006347DC" w:rsidRDefault="006347DC" w:rsidP="00E05DD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B45392F" wp14:editId="79AF866E">
            <wp:extent cx="989279" cy="395673"/>
            <wp:effectExtent l="0" t="0" r="190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FL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49" cy="4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593B" w14:textId="77777777" w:rsidR="006C205F" w:rsidRDefault="00E05DDE" w:rsidP="00E05DDE">
      <w:pPr>
        <w:jc w:val="center"/>
        <w:rPr>
          <w:b/>
        </w:rPr>
      </w:pPr>
      <w:r w:rsidRPr="00E05DDE">
        <w:rPr>
          <w:b/>
        </w:rPr>
        <w:t>COVID-19</w:t>
      </w:r>
      <w:r>
        <w:rPr>
          <w:b/>
        </w:rPr>
        <w:t xml:space="preserve"> Additional Behaviour Policy </w:t>
      </w:r>
    </w:p>
    <w:p w14:paraId="11F42081" w14:textId="77777777" w:rsidR="00E05DDE" w:rsidRDefault="006347DC" w:rsidP="00E05DDE">
      <w:pPr>
        <w:jc w:val="center"/>
        <w:rPr>
          <w:b/>
        </w:rPr>
      </w:pPr>
      <w:r w:rsidRPr="005C336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8EB6323" wp14:editId="003763CF">
                <wp:simplePos x="0" y="0"/>
                <wp:positionH relativeFrom="column">
                  <wp:posOffset>3324225</wp:posOffset>
                </wp:positionH>
                <wp:positionV relativeFrom="paragraph">
                  <wp:posOffset>266700</wp:posOffset>
                </wp:positionV>
                <wp:extent cx="26479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A523" w14:textId="77777777" w:rsidR="005C336A" w:rsidRPr="005C336A" w:rsidRDefault="005C336A" w:rsidP="005C3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36A">
                              <w:rPr>
                                <w:b/>
                              </w:rPr>
                              <w:t>Handwashing is compulsory</w:t>
                            </w:r>
                            <w:r>
                              <w:rPr>
                                <w:b/>
                              </w:rPr>
                              <w:t>….</w:t>
                            </w:r>
                          </w:p>
                          <w:p w14:paraId="2A24FEEA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 arrival </w:t>
                            </w:r>
                          </w:p>
                          <w:p w14:paraId="6854309F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toileting </w:t>
                            </w:r>
                          </w:p>
                          <w:p w14:paraId="00DA26E5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each outdoor play </w:t>
                            </w:r>
                          </w:p>
                          <w:p w14:paraId="4C12DE95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Before/After Eating  </w:t>
                            </w:r>
                          </w:p>
                          <w:p w14:paraId="0AF1C73C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Before leaving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6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21pt;width:208.5pt;height:109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" strokecolor="white [3212]">
                <v:textbox>
                  <w:txbxContent>
                    <w:p w14:paraId="182DA523" w14:textId="77777777" w:rsidR="005C336A" w:rsidRPr="005C336A" w:rsidRDefault="005C336A" w:rsidP="005C336A">
                      <w:pPr>
                        <w:jc w:val="center"/>
                        <w:rPr>
                          <w:b/>
                        </w:rPr>
                      </w:pPr>
                      <w:r w:rsidRPr="005C336A">
                        <w:rPr>
                          <w:b/>
                        </w:rPr>
                        <w:t>Handwashing is compulsory</w:t>
                      </w:r>
                      <w:r>
                        <w:rPr>
                          <w:b/>
                        </w:rPr>
                        <w:t>….</w:t>
                      </w:r>
                    </w:p>
                    <w:p w14:paraId="2A24FEEA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 arrival </w:t>
                      </w:r>
                    </w:p>
                    <w:p w14:paraId="6854309F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toileting </w:t>
                      </w:r>
                    </w:p>
                    <w:p w14:paraId="00DA26E5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each outdoor play </w:t>
                      </w:r>
                    </w:p>
                    <w:p w14:paraId="4C12DE95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Before/After Eating  </w:t>
                      </w:r>
                    </w:p>
                    <w:p w14:paraId="0AF1C73C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Before leaving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DDE">
        <w:rPr>
          <w:b/>
        </w:rPr>
        <w:t>May 2020</w:t>
      </w:r>
    </w:p>
    <w:p w14:paraId="5D8FA6D7" w14:textId="77777777" w:rsidR="00E05DDE" w:rsidRDefault="00E05DDE" w:rsidP="006347DC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36736" behindDoc="1" locked="0" layoutInCell="1" allowOverlap="1" wp14:anchorId="011E80CE" wp14:editId="0A401ED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37385" cy="1076325"/>
            <wp:effectExtent l="0" t="0" r="5715" b="9525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1" name="Picture 1" descr="The Importance Of Global Handwashing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portance Of Global Handwashing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065DD" w14:textId="77777777" w:rsidR="00E05DDE" w:rsidRDefault="00E05DDE" w:rsidP="00E05DDE">
      <w:pPr>
        <w:jc w:val="center"/>
        <w:rPr>
          <w:b/>
        </w:rPr>
      </w:pPr>
    </w:p>
    <w:p w14:paraId="0950AE5F" w14:textId="77777777" w:rsidR="005C336A" w:rsidRDefault="005C336A" w:rsidP="00E05DDE">
      <w:pPr>
        <w:jc w:val="center"/>
        <w:rPr>
          <w:b/>
        </w:rPr>
      </w:pPr>
    </w:p>
    <w:p w14:paraId="773E3951" w14:textId="77777777" w:rsidR="005C336A" w:rsidRDefault="005C336A" w:rsidP="00E05DDE">
      <w:pPr>
        <w:jc w:val="center"/>
        <w:rPr>
          <w:b/>
        </w:rPr>
      </w:pPr>
    </w:p>
    <w:p w14:paraId="2929CB38" w14:textId="77777777" w:rsidR="005C336A" w:rsidRDefault="005C336A" w:rsidP="00E05DDE">
      <w:pPr>
        <w:jc w:val="center"/>
        <w:rPr>
          <w:b/>
        </w:rPr>
      </w:pPr>
    </w:p>
    <w:p w14:paraId="4365E14F" w14:textId="3BC16AA5" w:rsidR="005C336A" w:rsidRDefault="00950CD9" w:rsidP="00E05DDE">
      <w:pPr>
        <w:jc w:val="center"/>
        <w:rPr>
          <w:b/>
        </w:rPr>
      </w:pPr>
      <w:r w:rsidRPr="005C336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69309A97" wp14:editId="7543CEE2">
                <wp:simplePos x="0" y="0"/>
                <wp:positionH relativeFrom="column">
                  <wp:posOffset>144780</wp:posOffset>
                </wp:positionH>
                <wp:positionV relativeFrom="paragraph">
                  <wp:posOffset>7620</wp:posOffset>
                </wp:positionV>
                <wp:extent cx="272415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8D65" w14:textId="77777777" w:rsidR="005C336A" w:rsidRDefault="005C336A" w:rsidP="005C3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36A">
                              <w:rPr>
                                <w:b/>
                              </w:rPr>
                              <w:t>Tissues</w:t>
                            </w:r>
                          </w:p>
                          <w:p w14:paraId="07502640" w14:textId="24B44E97" w:rsidR="005C336A" w:rsidRPr="007443C1" w:rsidRDefault="00950CD9" w:rsidP="005C33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Children are encouraged</w:t>
                            </w:r>
                            <w:r w:rsidR="007443C1" w:rsidRPr="007443C1">
                              <w:t xml:space="preserve"> to</w:t>
                            </w:r>
                            <w:r>
                              <w:t xml:space="preserve"> use tissues to catch germs when</w:t>
                            </w:r>
                            <w:r w:rsidR="007443C1" w:rsidRPr="007443C1">
                              <w:t xml:space="preserve"> sneezing and coughing </w:t>
                            </w:r>
                            <w:r>
                              <w:t>and bin the tissues. Then wash hands.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09A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4pt;margin-top:.6pt;width:214.5pt;height:98.2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" strokecolor="white [3212]">
                <v:textbox>
                  <w:txbxContent>
                    <w:p w14:paraId="3C2F8D65" w14:textId="77777777" w:rsidR="005C336A" w:rsidRDefault="005C336A" w:rsidP="005C336A">
                      <w:pPr>
                        <w:jc w:val="center"/>
                        <w:rPr>
                          <w:b/>
                        </w:rPr>
                      </w:pPr>
                      <w:r w:rsidRPr="005C336A">
                        <w:rPr>
                          <w:b/>
                        </w:rPr>
                        <w:t>Tissues</w:t>
                      </w:r>
                    </w:p>
                    <w:p w14:paraId="07502640" w14:textId="24B44E97" w:rsidR="005C336A" w:rsidRPr="007443C1" w:rsidRDefault="00950CD9" w:rsidP="005C33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Children are encouraged</w:t>
                      </w:r>
                      <w:r w:rsidR="007443C1" w:rsidRPr="007443C1">
                        <w:t xml:space="preserve"> to</w:t>
                      </w:r>
                      <w:r>
                        <w:t xml:space="preserve"> use tissues to catch germs when</w:t>
                      </w:r>
                      <w:r w:rsidR="007443C1" w:rsidRPr="007443C1">
                        <w:t xml:space="preserve"> sneezing and coughing </w:t>
                      </w:r>
                      <w:r>
                        <w:t>and bin the tissues. Then wash hands.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5317" w:rsidRPr="005C336A">
        <w:rPr>
          <w:b/>
          <w:noProof/>
          <w:lang w:eastAsia="en-GB"/>
        </w:rPr>
        <w:drawing>
          <wp:anchor distT="0" distB="0" distL="114300" distR="114300" simplePos="0" relativeHeight="251644928" behindDoc="1" locked="0" layoutInCell="1" allowOverlap="1" wp14:anchorId="1BB0E6F1" wp14:editId="1069814E">
            <wp:simplePos x="0" y="0"/>
            <wp:positionH relativeFrom="column">
              <wp:posOffset>3533775</wp:posOffset>
            </wp:positionH>
            <wp:positionV relativeFrom="paragraph">
              <wp:posOffset>105410</wp:posOffset>
            </wp:positionV>
            <wp:extent cx="27241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Picture 2" descr="https://www.richmond.gov.uk/media/18478/pr_016_20_flu_g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ichmond.gov.uk/media/18478/pr_016_20_flu_ge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4" b="12360"/>
                    <a:stretch/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175DB" w14:textId="77777777" w:rsidR="005C336A" w:rsidRDefault="005C336A" w:rsidP="005C336A">
      <w:pPr>
        <w:rPr>
          <w:b/>
        </w:rPr>
      </w:pPr>
    </w:p>
    <w:p w14:paraId="1F932A74" w14:textId="77777777" w:rsidR="007443C1" w:rsidRDefault="007443C1" w:rsidP="005C336A">
      <w:pPr>
        <w:rPr>
          <w:b/>
        </w:rPr>
      </w:pPr>
    </w:p>
    <w:p w14:paraId="6BD05A16" w14:textId="77777777" w:rsidR="007443C1" w:rsidRDefault="007443C1" w:rsidP="005C336A">
      <w:pPr>
        <w:rPr>
          <w:b/>
        </w:rPr>
      </w:pPr>
    </w:p>
    <w:p w14:paraId="331CF5CE" w14:textId="77777777" w:rsidR="007443C1" w:rsidRDefault="007443C1" w:rsidP="005C336A">
      <w:pPr>
        <w:rPr>
          <w:b/>
        </w:rPr>
      </w:pPr>
    </w:p>
    <w:p w14:paraId="790EA464" w14:textId="77777777" w:rsidR="007443C1" w:rsidRDefault="007C5317" w:rsidP="005C336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2BCA697E" wp14:editId="0F3DDB85">
            <wp:simplePos x="0" y="0"/>
            <wp:positionH relativeFrom="column">
              <wp:posOffset>323215</wp:posOffset>
            </wp:positionH>
            <wp:positionV relativeFrom="paragraph">
              <wp:posOffset>110490</wp:posOffset>
            </wp:positionV>
            <wp:extent cx="22383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08" y="21400"/>
                <wp:lineTo x="21508" y="0"/>
                <wp:lineTo x="0" y="0"/>
              </wp:wrapPolygon>
            </wp:wrapTight>
            <wp:docPr id="6" name="Picture 6" descr="the 2-meter rule photo – Free Human Image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2-meter rule photo – Free Human Image on Unspla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3C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B4180" wp14:editId="0D9EAA24">
                <wp:simplePos x="0" y="0"/>
                <wp:positionH relativeFrom="column">
                  <wp:posOffset>3371850</wp:posOffset>
                </wp:positionH>
                <wp:positionV relativeFrom="paragraph">
                  <wp:posOffset>220980</wp:posOffset>
                </wp:positionV>
                <wp:extent cx="2730500" cy="10572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9AF7" w14:textId="77777777" w:rsidR="007443C1" w:rsidRP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3C1">
                              <w:rPr>
                                <w:b/>
                              </w:rPr>
                              <w:t>2 metre rule</w:t>
                            </w:r>
                          </w:p>
                          <w:p w14:paraId="02D89DE5" w14:textId="77777777" w:rsid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Staff and children must adhere to the 2 metre rule at all times both indoors and outdoors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4180" id="_x0000_s1028" type="#_x0000_t202" style="position:absolute;margin-left:265.5pt;margin-top:17.4pt;width:21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" strokecolor="white [3212]">
                <v:textbox>
                  <w:txbxContent>
                    <w:p w14:paraId="03AF9AF7" w14:textId="77777777" w:rsidR="007443C1" w:rsidRP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  <w:r w:rsidRPr="007443C1">
                        <w:rPr>
                          <w:b/>
                        </w:rPr>
                        <w:t>2 metre rule</w:t>
                      </w:r>
                    </w:p>
                    <w:p w14:paraId="02D89DE5" w14:textId="77777777" w:rsidR="007443C1" w:rsidRDefault="007443C1" w:rsidP="007443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Staff and children must adhere to the 2 metre rule at all times both indoors and outdoors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59840" w14:textId="77777777" w:rsidR="007443C1" w:rsidRDefault="007443C1" w:rsidP="005C336A">
      <w:pPr>
        <w:rPr>
          <w:b/>
        </w:rPr>
      </w:pPr>
    </w:p>
    <w:p w14:paraId="546E95E8" w14:textId="77777777" w:rsidR="005C336A" w:rsidRDefault="005C336A" w:rsidP="005C336A">
      <w:pPr>
        <w:rPr>
          <w:b/>
          <w:noProof/>
          <w:lang w:eastAsia="en-GB"/>
        </w:rPr>
      </w:pPr>
    </w:p>
    <w:p w14:paraId="3179CA23" w14:textId="77777777" w:rsidR="007443C1" w:rsidRDefault="007443C1" w:rsidP="005C336A">
      <w:pPr>
        <w:rPr>
          <w:b/>
        </w:rPr>
      </w:pPr>
    </w:p>
    <w:p w14:paraId="284C66ED" w14:textId="77777777" w:rsidR="007443C1" w:rsidRDefault="007443C1" w:rsidP="005C336A">
      <w:pPr>
        <w:rPr>
          <w:b/>
        </w:rPr>
      </w:pPr>
    </w:p>
    <w:p w14:paraId="16154D25" w14:textId="77777777" w:rsidR="007443C1" w:rsidRDefault="007C5317" w:rsidP="005C336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AA1E84" wp14:editId="5A6174E9">
            <wp:simplePos x="0" y="0"/>
            <wp:positionH relativeFrom="column">
              <wp:posOffset>3714750</wp:posOffset>
            </wp:positionH>
            <wp:positionV relativeFrom="paragraph">
              <wp:posOffset>259715</wp:posOffset>
            </wp:positionV>
            <wp:extent cx="2685415" cy="1343025"/>
            <wp:effectExtent l="0" t="0" r="635" b="9525"/>
            <wp:wrapTight wrapText="bothSides">
              <wp:wrapPolygon edited="0">
                <wp:start x="0" y="0"/>
                <wp:lineTo x="0" y="21447"/>
                <wp:lineTo x="21452" y="21447"/>
                <wp:lineTo x="21452" y="0"/>
                <wp:lineTo x="0" y="0"/>
              </wp:wrapPolygon>
            </wp:wrapTight>
            <wp:docPr id="5" name="Picture 5" descr="8 Best Water Bottles 2020 | Reviews by Wirec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Best Water Bottles 2020 | Reviews by Wirecu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D3D03" w14:textId="77777777" w:rsidR="007443C1" w:rsidRDefault="007C5317" w:rsidP="005C336A">
      <w:pPr>
        <w:rPr>
          <w:b/>
        </w:rPr>
      </w:pPr>
      <w:r w:rsidRPr="007443C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46CB7" wp14:editId="4F671FD1">
                <wp:simplePos x="0" y="0"/>
                <wp:positionH relativeFrom="column">
                  <wp:posOffset>323850</wp:posOffset>
                </wp:positionH>
                <wp:positionV relativeFrom="paragraph">
                  <wp:posOffset>269240</wp:posOffset>
                </wp:positionV>
                <wp:extent cx="2790825" cy="895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1300" w14:textId="77777777" w:rsid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3C1">
                              <w:rPr>
                                <w:b/>
                              </w:rPr>
                              <w:t>Water bottles</w:t>
                            </w:r>
                          </w:p>
                          <w:p w14:paraId="2945BA06" w14:textId="417514E3" w:rsidR="007443C1" w:rsidRP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443C1">
                              <w:t>Wa</w:t>
                            </w:r>
                            <w:r w:rsidR="00950CD9">
                              <w:t>ter bottles to be taken home to be washed daily.</w:t>
                            </w:r>
                          </w:p>
                          <w:p w14:paraId="72FE358B" w14:textId="4ECA95AC" w:rsidR="007443C1" w:rsidRPr="007443C1" w:rsidRDefault="007443C1" w:rsidP="00950CD9"/>
                          <w:p w14:paraId="1D590CA2" w14:textId="77777777" w:rsidR="007443C1" w:rsidRP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6CB7" id="_x0000_s1029" type="#_x0000_t202" style="position:absolute;margin-left:25.5pt;margin-top:21.2pt;width:219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" strokecolor="white [3212]">
                <v:textbox>
                  <w:txbxContent>
                    <w:p w14:paraId="42E01300" w14:textId="77777777" w:rsid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  <w:r w:rsidRPr="007443C1">
                        <w:rPr>
                          <w:b/>
                        </w:rPr>
                        <w:t>Water bottles</w:t>
                      </w:r>
                    </w:p>
                    <w:p w14:paraId="2945BA06" w14:textId="417514E3" w:rsidR="007443C1" w:rsidRPr="007443C1" w:rsidRDefault="007443C1" w:rsidP="007443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443C1">
                        <w:t>Wa</w:t>
                      </w:r>
                      <w:r w:rsidR="00950CD9">
                        <w:t>ter bottles to be taken home to be washed daily.</w:t>
                      </w:r>
                    </w:p>
                    <w:p w14:paraId="72FE358B" w14:textId="4ECA95AC" w:rsidR="007443C1" w:rsidRPr="007443C1" w:rsidRDefault="007443C1" w:rsidP="00950CD9"/>
                    <w:p w14:paraId="1D590CA2" w14:textId="77777777" w:rsidR="007443C1" w:rsidRP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A7B40" w14:textId="77777777" w:rsidR="007443C1" w:rsidRDefault="007443C1" w:rsidP="005C336A">
      <w:pPr>
        <w:rPr>
          <w:b/>
        </w:rPr>
      </w:pPr>
    </w:p>
    <w:p w14:paraId="6C3713F3" w14:textId="77777777" w:rsidR="007443C1" w:rsidRDefault="007443C1" w:rsidP="005C336A">
      <w:pPr>
        <w:rPr>
          <w:b/>
        </w:rPr>
      </w:pPr>
    </w:p>
    <w:p w14:paraId="180538FB" w14:textId="77777777" w:rsidR="007443C1" w:rsidRDefault="007443C1" w:rsidP="005C336A">
      <w:pPr>
        <w:rPr>
          <w:b/>
        </w:rPr>
      </w:pPr>
    </w:p>
    <w:p w14:paraId="1B67B7A6" w14:textId="77777777" w:rsidR="007443C1" w:rsidRDefault="007443C1" w:rsidP="007C5317">
      <w:pPr>
        <w:rPr>
          <w:noProof/>
          <w:lang w:eastAsia="en-GB"/>
        </w:rPr>
      </w:pPr>
    </w:p>
    <w:p w14:paraId="74FD1333" w14:textId="77777777" w:rsidR="007C5317" w:rsidRDefault="007C5317" w:rsidP="007C5317">
      <w:pPr>
        <w:rPr>
          <w:noProof/>
          <w:lang w:eastAsia="en-GB"/>
        </w:rPr>
      </w:pPr>
      <w:r w:rsidRPr="007C531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AFE397" wp14:editId="26FBA8AC">
                <wp:simplePos x="0" y="0"/>
                <wp:positionH relativeFrom="column">
                  <wp:posOffset>2819400</wp:posOffset>
                </wp:positionH>
                <wp:positionV relativeFrom="paragraph">
                  <wp:posOffset>60325</wp:posOffset>
                </wp:positionV>
                <wp:extent cx="2638425" cy="13144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67064" w14:textId="1CBCFC2A" w:rsidR="007C5317" w:rsidRPr="007C5317" w:rsidRDefault="007C5317" w:rsidP="007C53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5317">
                              <w:rPr>
                                <w:b/>
                              </w:rPr>
                              <w:t xml:space="preserve">No lunchboxes </w:t>
                            </w:r>
                            <w:r w:rsidR="00B11C79">
                              <w:rPr>
                                <w:b/>
                              </w:rPr>
                              <w:t xml:space="preserve">or school bags </w:t>
                            </w:r>
                            <w:r w:rsidRPr="007C5317">
                              <w:rPr>
                                <w:b/>
                              </w:rPr>
                              <w:t>please</w:t>
                            </w:r>
                          </w:p>
                          <w:p w14:paraId="15E26B7F" w14:textId="77777777" w:rsidR="007C5317" w:rsidRDefault="007C5317" w:rsidP="007C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Universal free school meals are available </w:t>
                            </w:r>
                          </w:p>
                          <w:p w14:paraId="2A429F56" w14:textId="49B724FF" w:rsidR="007C5317" w:rsidRDefault="00950CD9" w:rsidP="007C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However, </w:t>
                            </w:r>
                            <w:r w:rsidR="007C5317">
                              <w:t>if you want to provide your own lunch then ple</w:t>
                            </w:r>
                            <w:r>
                              <w:t>ase send in a disposable</w:t>
                            </w:r>
                            <w:r w:rsidR="007C5317">
                              <w:t xml:space="preserve"> bag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E397" id="_x0000_s1030" type="#_x0000_t202" style="position:absolute;margin-left:222pt;margin-top:4.75pt;width:207.7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" strokecolor="white [3212]">
                <v:textbox>
                  <w:txbxContent>
                    <w:p w14:paraId="36167064" w14:textId="1CBCFC2A" w:rsidR="007C5317" w:rsidRPr="007C5317" w:rsidRDefault="007C5317" w:rsidP="007C5317">
                      <w:pPr>
                        <w:jc w:val="center"/>
                        <w:rPr>
                          <w:b/>
                        </w:rPr>
                      </w:pPr>
                      <w:r w:rsidRPr="007C5317">
                        <w:rPr>
                          <w:b/>
                        </w:rPr>
                        <w:t xml:space="preserve">No lunchboxes </w:t>
                      </w:r>
                      <w:r w:rsidR="00B11C79">
                        <w:rPr>
                          <w:b/>
                        </w:rPr>
                        <w:t xml:space="preserve">or school bags </w:t>
                      </w:r>
                      <w:r w:rsidRPr="007C5317">
                        <w:rPr>
                          <w:b/>
                        </w:rPr>
                        <w:t>please</w:t>
                      </w:r>
                    </w:p>
                    <w:p w14:paraId="15E26B7F" w14:textId="77777777" w:rsidR="007C5317" w:rsidRDefault="007C5317" w:rsidP="007C531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Universal free school meals are available </w:t>
                      </w:r>
                    </w:p>
                    <w:p w14:paraId="2A429F56" w14:textId="49B724FF" w:rsidR="007C5317" w:rsidRDefault="00950CD9" w:rsidP="007C531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However, </w:t>
                      </w:r>
                      <w:r w:rsidR="007C5317">
                        <w:t>if you want to provide your own lunch then ple</w:t>
                      </w:r>
                      <w:r>
                        <w:t>ase send in a disposable</w:t>
                      </w:r>
                      <w:r w:rsidR="007C5317">
                        <w:t xml:space="preserve"> bag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D5D8777" wp14:editId="0822D772">
            <wp:simplePos x="0" y="0"/>
            <wp:positionH relativeFrom="column">
              <wp:posOffset>142875</wp:posOffset>
            </wp:positionH>
            <wp:positionV relativeFrom="paragraph">
              <wp:posOffset>60325</wp:posOffset>
            </wp:positionV>
            <wp:extent cx="1744663" cy="1163109"/>
            <wp:effectExtent l="0" t="0" r="8255" b="0"/>
            <wp:wrapTight wrapText="bothSides">
              <wp:wrapPolygon edited="0">
                <wp:start x="0" y="0"/>
                <wp:lineTo x="0" y="21234"/>
                <wp:lineTo x="21466" y="21234"/>
                <wp:lineTo x="21466" y="0"/>
                <wp:lineTo x="0" y="0"/>
              </wp:wrapPolygon>
            </wp:wrapTight>
            <wp:docPr id="11" name="Picture 11" descr="Helpful tips for packing your own lunch | Washington Squar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pful tips for packing your own lunch | Washington Square 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3" cy="11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678B3" w14:textId="77777777" w:rsidR="007C5317" w:rsidRDefault="007C5317" w:rsidP="007C5317">
      <w:pPr>
        <w:rPr>
          <w:noProof/>
          <w:lang w:eastAsia="en-GB"/>
        </w:rPr>
      </w:pPr>
    </w:p>
    <w:p w14:paraId="5DE13787" w14:textId="77777777" w:rsidR="007C5317" w:rsidRDefault="007C5317" w:rsidP="007C5317">
      <w:pPr>
        <w:rPr>
          <w:noProof/>
          <w:lang w:eastAsia="en-GB"/>
        </w:rPr>
      </w:pPr>
    </w:p>
    <w:p w14:paraId="241C2158" w14:textId="77777777" w:rsidR="007C5317" w:rsidRDefault="007C5317" w:rsidP="007C5317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6637E4A3" w14:textId="77777777" w:rsidR="007C5317" w:rsidRDefault="007C5317" w:rsidP="007C5317">
      <w:pPr>
        <w:rPr>
          <w:b/>
        </w:rPr>
      </w:pPr>
    </w:p>
    <w:p w14:paraId="094B3FD9" w14:textId="77777777" w:rsidR="007C5317" w:rsidRDefault="006347DC" w:rsidP="007C5317">
      <w:pPr>
        <w:rPr>
          <w:b/>
        </w:rPr>
      </w:pPr>
      <w:r w:rsidRPr="007C531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553B3E4" wp14:editId="21B538A2">
                <wp:simplePos x="0" y="0"/>
                <wp:positionH relativeFrom="column">
                  <wp:posOffset>619125</wp:posOffset>
                </wp:positionH>
                <wp:positionV relativeFrom="paragraph">
                  <wp:posOffset>139065</wp:posOffset>
                </wp:positionV>
                <wp:extent cx="3848100" cy="1044575"/>
                <wp:effectExtent l="0" t="0" r="0" b="3175"/>
                <wp:wrapTight wrapText="bothSides">
                  <wp:wrapPolygon edited="0">
                    <wp:start x="0" y="0"/>
                    <wp:lineTo x="0" y="21272"/>
                    <wp:lineTo x="21493" y="21272"/>
                    <wp:lineTo x="2149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A571" w14:textId="77777777" w:rsidR="006347DC" w:rsidRPr="006347DC" w:rsidRDefault="006347DC" w:rsidP="006347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347DC">
                              <w:rPr>
                                <w:b/>
                              </w:rPr>
                              <w:t>Clothing</w:t>
                            </w:r>
                          </w:p>
                          <w:p w14:paraId="689EB41E" w14:textId="014066F5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Children to attend school in clean </w:t>
                            </w:r>
                            <w:r w:rsidR="00950CD9">
                              <w:t>clothes every day</w:t>
                            </w:r>
                          </w:p>
                          <w:p w14:paraId="2B70DB76" w14:textId="4453B17D" w:rsidR="006347DC" w:rsidRDefault="00950CD9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Uniform is NOT</w:t>
                            </w:r>
                            <w:r w:rsidR="006347DC">
                              <w:t xml:space="preserve"> required </w:t>
                            </w:r>
                          </w:p>
                          <w:p w14:paraId="239FFB4F" w14:textId="77777777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Children to bring a coat each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B3E4" id="_x0000_s1031" type="#_x0000_t202" style="position:absolute;margin-left:48.75pt;margin-top:10.95pt;width:303pt;height:82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" stroked="f">
                <v:textbox>
                  <w:txbxContent>
                    <w:p w14:paraId="4D73A571" w14:textId="77777777" w:rsidR="006347DC" w:rsidRPr="006347DC" w:rsidRDefault="006347DC" w:rsidP="006347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347DC">
                        <w:rPr>
                          <w:b/>
                        </w:rPr>
                        <w:t>Clothing</w:t>
                      </w:r>
                    </w:p>
                    <w:p w14:paraId="689EB41E" w14:textId="014066F5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Children to attend school in clean </w:t>
                      </w:r>
                      <w:r w:rsidR="00950CD9">
                        <w:t>clothes every day</w:t>
                      </w:r>
                    </w:p>
                    <w:p w14:paraId="2B70DB76" w14:textId="4453B17D" w:rsidR="006347DC" w:rsidRDefault="00950CD9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Uniform is NOT</w:t>
                      </w:r>
                      <w:r w:rsidR="006347DC">
                        <w:t xml:space="preserve"> required </w:t>
                      </w:r>
                    </w:p>
                    <w:p w14:paraId="239FFB4F" w14:textId="77777777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Children to bring a coat each day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DD1A43" w14:textId="77777777" w:rsidR="007C5317" w:rsidRPr="00E05DDE" w:rsidRDefault="006347DC" w:rsidP="007C5317">
      <w:pPr>
        <w:rPr>
          <w:b/>
        </w:rPr>
      </w:pPr>
      <w:r w:rsidRPr="007C5317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7C531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24A88E5" wp14:editId="5072877E">
            <wp:simplePos x="0" y="0"/>
            <wp:positionH relativeFrom="column">
              <wp:posOffset>5343525</wp:posOffset>
            </wp:positionH>
            <wp:positionV relativeFrom="paragraph">
              <wp:posOffset>-222885</wp:posOffset>
            </wp:positionV>
            <wp:extent cx="1286510" cy="1139825"/>
            <wp:effectExtent l="0" t="0" r="8890" b="3175"/>
            <wp:wrapTight wrapText="bothSides">
              <wp:wrapPolygon edited="0">
                <wp:start x="0" y="0"/>
                <wp:lineTo x="0" y="21299"/>
                <wp:lineTo x="21429" y="21299"/>
                <wp:lineTo x="21429" y="0"/>
                <wp:lineTo x="0" y="0"/>
              </wp:wrapPolygon>
            </wp:wrapTight>
            <wp:docPr id="12" name="Picture 12" descr="Coat clipart girl jacket, Coat girl jacket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at clipart girl jacket, Coat girl jacket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317" w:rsidRPr="00E05DDE" w:rsidSect="00E05DDE"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2C0"/>
    <w:multiLevelType w:val="hybridMultilevel"/>
    <w:tmpl w:val="FA8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5192"/>
    <w:multiLevelType w:val="hybridMultilevel"/>
    <w:tmpl w:val="28C4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121"/>
    <w:multiLevelType w:val="hybridMultilevel"/>
    <w:tmpl w:val="53DC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3815"/>
    <w:multiLevelType w:val="hybridMultilevel"/>
    <w:tmpl w:val="7B80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7156"/>
    <w:multiLevelType w:val="hybridMultilevel"/>
    <w:tmpl w:val="92F4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B19"/>
    <w:multiLevelType w:val="hybridMultilevel"/>
    <w:tmpl w:val="E62C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E"/>
    <w:rsid w:val="002F0F2F"/>
    <w:rsid w:val="005C336A"/>
    <w:rsid w:val="00603C83"/>
    <w:rsid w:val="006347DC"/>
    <w:rsid w:val="006C205F"/>
    <w:rsid w:val="007443C1"/>
    <w:rsid w:val="007C5317"/>
    <w:rsid w:val="00950CD9"/>
    <w:rsid w:val="009F527B"/>
    <w:rsid w:val="00B11C79"/>
    <w:rsid w:val="00E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2EA8"/>
  <w15:chartTrackingRefBased/>
  <w15:docId w15:val="{0638F337-C4EA-4B5D-98BE-539B8FE5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93D74A0945468C53965C83DCFB56" ma:contentTypeVersion="13" ma:contentTypeDescription="Create a new document." ma:contentTypeScope="" ma:versionID="b8a174c1008235bb3536cc99ddb29dfb">
  <xsd:schema xmlns:xsd="http://www.w3.org/2001/XMLSchema" xmlns:xs="http://www.w3.org/2001/XMLSchema" xmlns:p="http://schemas.microsoft.com/office/2006/metadata/properties" xmlns:ns3="36a704a6-e475-474c-850d-2daff7d5a0c6" xmlns:ns4="035b5abe-e901-4260-abf5-fd93d47fd0e4" targetNamespace="http://schemas.microsoft.com/office/2006/metadata/properties" ma:root="true" ma:fieldsID="ad266fe97035a53b31ba56c3292ca3f1" ns3:_="" ns4:_="">
    <xsd:import namespace="36a704a6-e475-474c-850d-2daff7d5a0c6"/>
    <xsd:import namespace="035b5abe-e901-4260-abf5-fd93d47fd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04a6-e475-474c-850d-2daff7d5a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5abe-e901-4260-abf5-fd93d47fd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9097-B5E2-4F39-B644-5F888725A73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77CC0D0-8EB5-4610-82DA-266D69707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7AAA2-DBC4-4428-9FBE-AEEDAD69304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6a704a6-e475-474c-850d-2daff7d5a0c6"/>
    <ds:schemaRef ds:uri="035b5abe-e901-4260-abf5-fd93d47fd0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Headteacher</dc:creator>
  <cp:keywords/>
  <dc:description/>
  <cp:lastModifiedBy>Mrs C Woodroffe-Butcher</cp:lastModifiedBy>
  <cp:revision>2</cp:revision>
  <cp:lastPrinted>2020-05-15T15:00:00Z</cp:lastPrinted>
  <dcterms:created xsi:type="dcterms:W3CDTF">2020-05-28T10:47:00Z</dcterms:created>
  <dcterms:modified xsi:type="dcterms:W3CDTF">2020-05-28T10:47:00Z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0x0101006E9B93D74A0945468C53965C83DCFB56</vt:lpwstr>
  </property>
</Properties>
</file>