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40CC" w14:textId="72B83A40" w:rsidR="00ED4954" w:rsidRDefault="00067C4B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Oxhey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First</w:t>
      </w:r>
      <w:r w:rsidR="00ED4954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School</w:t>
      </w:r>
    </w:p>
    <w:p w14:paraId="1992AF3F" w14:textId="51ABA171" w:rsidR="00386A41" w:rsidRPr="00613FEB" w:rsidRDefault="00386A41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School Term and Holiday Dates 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/202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2B59D543" w14:textId="57C1B14E" w:rsidR="006D4899" w:rsidRPr="00613FEB" w:rsidRDefault="00386A41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Autumn Term </w:t>
      </w:r>
      <w:r w:rsidR="00EE5C4E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</w:p>
    <w:p w14:paraId="305728DB" w14:textId="5A9EF1EE" w:rsidR="00386A41" w:rsidRPr="00613FEB" w:rsidRDefault="00446553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1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AND 2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5F2CD4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&amp; Tuesday 5</w:t>
      </w:r>
      <w:r w:rsidR="00D56771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55323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202</w:t>
      </w:r>
      <w:r w:rsidR="001C5E18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1AC73845" w14:textId="47CABB68" w:rsidR="005F2CD4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785036" w:rsidRPr="00785036">
        <w:rPr>
          <w:rFonts w:ascii="Comic Sans MS" w:eastAsia="Times New Roman" w:hAnsi="Comic Sans MS" w:cs="Times New Roman"/>
          <w:sz w:val="24"/>
          <w:szCs w:val="24"/>
          <w:lang w:eastAsia="en-GB"/>
        </w:rPr>
        <w:t>Wednesday 6th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Friday 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October</w:t>
      </w:r>
    </w:p>
    <w:p w14:paraId="67C67951" w14:textId="700B9A7B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30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rd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</w:t>
      </w:r>
    </w:p>
    <w:p w14:paraId="442918DA" w14:textId="36A10E67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6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22nd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</w:t>
      </w:r>
    </w:p>
    <w:p w14:paraId="77AB49C5" w14:textId="2117AEF6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25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Friday 5th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</w:p>
    <w:p w14:paraId="0139FDF6" w14:textId="2587257F" w:rsidR="00386A41" w:rsidRPr="00613FEB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Spring Term 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28D06F5B" w14:textId="475E01B3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Monday 8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9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5F4CB73F" w14:textId="5C90252E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16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1D1ED247" w14:textId="67A3E812" w:rsidR="00A7199F" w:rsidRPr="00613FEB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INSET DAY </w:t>
      </w:r>
      <w:r w:rsidR="00D5677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3</w:t>
      </w:r>
      <w:r w:rsidR="00A7199F"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19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A7199F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only)</w:t>
      </w:r>
    </w:p>
    <w:p w14:paraId="4275BC9E" w14:textId="3D275AF8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Tuesday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20th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22nd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39D1D689" w14:textId="7593A0D2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25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5th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</w:t>
      </w:r>
    </w:p>
    <w:p w14:paraId="42201724" w14:textId="537FD1C8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Easter Sunday: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Sunday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6424A3F5" w14:textId="4869350B" w:rsidR="00386A41" w:rsidRPr="00613FEB" w:rsidRDefault="00EE5C4E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Term 202</w:t>
      </w:r>
      <w:r w:rsidR="00B60417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6CB2CCB6" w14:textId="152C4FC8" w:rsidR="00386A41" w:rsidRPr="00613FEB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24th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14:paraId="226452BD" w14:textId="69642ABC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May Bank Holiday – School Closed: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6th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</w:p>
    <w:p w14:paraId="7DC6D06F" w14:textId="245EE842" w:rsidR="00386A41" w:rsidRPr="00613FEB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  <w:r w:rsidR="006D4899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4F371FDE" w14:textId="7DE40513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44655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3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3rd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4465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71D531E5" w14:textId="69A29C61" w:rsidR="00D5677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Pupils: </w:t>
      </w:r>
      <w:r w:rsidR="00A7199F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4</w:t>
      </w:r>
      <w:r w:rsidR="005F2CD4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June – 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Friday 19</w:t>
      </w:r>
      <w:r w:rsidR="00D56771" w:rsidRPr="00D56771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en-GB"/>
        </w:rPr>
        <w:t>th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</w:p>
    <w:p w14:paraId="10CE7712" w14:textId="0B0BAF1B" w:rsidR="00386A41" w:rsidRDefault="00D5677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INSET DAY </w:t>
      </w:r>
      <w:r w:rsidRPr="00D5677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5</w:t>
      </w:r>
      <w:r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-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Monday 22nd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  <w:r w:rsidR="006D4899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4BA869ED" w14:textId="34D295BD" w:rsidR="0052064A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Holiday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for pupils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FC5516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Tuesday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23rd July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-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30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August</w:t>
      </w:r>
    </w:p>
    <w:sectPr w:rsidR="0052064A" w:rsidSect="00B159A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BDFE" w14:textId="77777777" w:rsidR="00292614" w:rsidRDefault="00292614" w:rsidP="00B60417">
      <w:pPr>
        <w:spacing w:after="0" w:line="240" w:lineRule="auto"/>
      </w:pPr>
      <w:r>
        <w:separator/>
      </w:r>
    </w:p>
  </w:endnote>
  <w:endnote w:type="continuationSeparator" w:id="0">
    <w:p w14:paraId="5A269B71" w14:textId="77777777" w:rsidR="00292614" w:rsidRDefault="00292614" w:rsidP="00B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032C" w14:textId="77777777" w:rsidR="00292614" w:rsidRDefault="00292614" w:rsidP="00B60417">
      <w:pPr>
        <w:spacing w:after="0" w:line="240" w:lineRule="auto"/>
      </w:pPr>
      <w:r>
        <w:separator/>
      </w:r>
    </w:p>
  </w:footnote>
  <w:footnote w:type="continuationSeparator" w:id="0">
    <w:p w14:paraId="5E4556A8" w14:textId="77777777" w:rsidR="00292614" w:rsidRDefault="00292614" w:rsidP="00B6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0E62" w14:textId="382831BE" w:rsidR="00B60417" w:rsidRDefault="00B604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090C3A" wp14:editId="0946EC28">
          <wp:simplePos x="0" y="0"/>
          <wp:positionH relativeFrom="column">
            <wp:posOffset>2562225</wp:posOffset>
          </wp:positionH>
          <wp:positionV relativeFrom="paragraph">
            <wp:posOffset>-211455</wp:posOffset>
          </wp:positionV>
          <wp:extent cx="1247775" cy="503555"/>
          <wp:effectExtent l="0" t="0" r="9525" b="0"/>
          <wp:wrapSquare wrapText="bothSides"/>
          <wp:docPr id="224" name="Picture 2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Picture 2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1"/>
    <w:rsid w:val="00067C4B"/>
    <w:rsid w:val="001C5E18"/>
    <w:rsid w:val="00204190"/>
    <w:rsid w:val="00233DCD"/>
    <w:rsid w:val="00292614"/>
    <w:rsid w:val="00355323"/>
    <w:rsid w:val="00386A41"/>
    <w:rsid w:val="00390FA1"/>
    <w:rsid w:val="00446553"/>
    <w:rsid w:val="00490F3F"/>
    <w:rsid w:val="005160FE"/>
    <w:rsid w:val="0052064A"/>
    <w:rsid w:val="005F2CD4"/>
    <w:rsid w:val="006073A1"/>
    <w:rsid w:val="00613FEB"/>
    <w:rsid w:val="006D4899"/>
    <w:rsid w:val="00785036"/>
    <w:rsid w:val="00822974"/>
    <w:rsid w:val="008E3EE3"/>
    <w:rsid w:val="00917ADB"/>
    <w:rsid w:val="00943247"/>
    <w:rsid w:val="0098098F"/>
    <w:rsid w:val="00A7199F"/>
    <w:rsid w:val="00B159AD"/>
    <w:rsid w:val="00B26BD1"/>
    <w:rsid w:val="00B60417"/>
    <w:rsid w:val="00D56771"/>
    <w:rsid w:val="00DF05BF"/>
    <w:rsid w:val="00ED4954"/>
    <w:rsid w:val="00EE5C4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4A16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17"/>
  </w:style>
  <w:style w:type="paragraph" w:styleId="Footer">
    <w:name w:val="footer"/>
    <w:basedOn w:val="Normal"/>
    <w:link w:val="FooterChar"/>
    <w:uiPriority w:val="99"/>
    <w:unhideWhenUsed/>
    <w:rsid w:val="00B6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fa1af8-3687-477e-855b-c6e834341000">
      <Terms xmlns="http://schemas.microsoft.com/office/infopath/2007/PartnerControls"/>
    </lcf76f155ced4ddcb4097134ff3c332f>
    <TaxCatchAll xmlns="7704479b-608a-46cb-b3b6-e532991421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15082CE964441B4A66DA7924AA899" ma:contentTypeVersion="11" ma:contentTypeDescription="Create a new document." ma:contentTypeScope="" ma:versionID="e3b7b1cb3d655112328df5c5de17a5cb">
  <xsd:schema xmlns:xsd="http://www.w3.org/2001/XMLSchema" xmlns:xs="http://www.w3.org/2001/XMLSchema" xmlns:p="http://schemas.microsoft.com/office/2006/metadata/properties" xmlns:ns2="cffa1af8-3687-477e-855b-c6e834341000" xmlns:ns3="7704479b-608a-46cb-b3b6-e53299142169" targetNamespace="http://schemas.microsoft.com/office/2006/metadata/properties" ma:root="true" ma:fieldsID="ec51034f6d2d19c69170395b4dcb777d" ns2:_="" ns3:_="">
    <xsd:import namespace="cffa1af8-3687-477e-855b-c6e834341000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1af8-3687-477e-855b-c6e834341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274d49-4858-4c99-9ddd-9d2c1d3cefbe}" ma:internalName="TaxCatchAll" ma:showField="CatchAllData" ma:web="7704479b-608a-46cb-b3b6-e53299142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9FF6A-88C4-4016-A4E9-31A7AFDE2B12}">
  <ds:schemaRefs>
    <ds:schemaRef ds:uri="http://schemas.microsoft.com/office/2006/metadata/properties"/>
    <ds:schemaRef ds:uri="http://schemas.microsoft.com/office/infopath/2007/PartnerControls"/>
    <ds:schemaRef ds:uri="cffa1af8-3687-477e-855b-c6e834341000"/>
    <ds:schemaRef ds:uri="7704479b-608a-46cb-b3b6-e53299142169"/>
  </ds:schemaRefs>
</ds:datastoreItem>
</file>

<file path=customXml/itemProps2.xml><?xml version="1.0" encoding="utf-8"?>
<ds:datastoreItem xmlns:ds="http://schemas.openxmlformats.org/officeDocument/2006/customXml" ds:itemID="{722817B1-49BD-47A5-84E7-19425A0A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1af8-3687-477e-855b-c6e834341000"/>
    <ds:schemaRef ds:uri="7704479b-608a-46cb-b3b6-e53299142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02F49-9916-4A21-8112-09696D349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Heath</dc:creator>
  <cp:lastModifiedBy>OXH Head CFLP</cp:lastModifiedBy>
  <cp:revision>3</cp:revision>
  <cp:lastPrinted>2023-01-26T14:37:00Z</cp:lastPrinted>
  <dcterms:created xsi:type="dcterms:W3CDTF">2023-02-03T13:52:00Z</dcterms:created>
  <dcterms:modified xsi:type="dcterms:W3CDTF">2023-02-03T14:03:00Z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0x010100D4F15082CE964441B4A66DA7924AA899</vt:lpwstr>
  </property>
</Properties>
</file>